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3B06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1247711</wp:posOffset>
                </wp:positionH>
                <wp:positionV relativeFrom="paragraph">
                  <wp:posOffset>129576</wp:posOffset>
                </wp:positionV>
                <wp:extent cx="4397339" cy="1047964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339" cy="1047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1634" w:rsidRPr="00E91634" w:rsidRDefault="00E91634" w:rsidP="00E9163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16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Substance Abuse Prevention Resource Guide</w:t>
                            </w:r>
                          </w:p>
                          <w:p w:rsidR="00E91634" w:rsidRPr="00E91634" w:rsidRDefault="00E91634" w:rsidP="00E9163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1634" w:rsidRPr="00E91634" w:rsidRDefault="00ED017F" w:rsidP="00E91634">
                            <w:pPr>
                              <w:spacing w:after="0" w:line="240" w:lineRule="auto"/>
                              <w:contextualSpacing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91634" w:rsidRPr="00E9163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https://findtreatment.samhsa.gov/</w:t>
                              </w:r>
                            </w:hyperlink>
                          </w:p>
                          <w:p w:rsidR="00E91634" w:rsidRPr="00E91634" w:rsidRDefault="00ED017F" w:rsidP="00E91634">
                            <w:pPr>
                              <w:spacing w:after="0" w:line="240" w:lineRule="auto"/>
                              <w:contextualSpacing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91634" w:rsidRPr="00E9163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http://www.dhs.state.il.us/page.aspx?item=29725</w:t>
                              </w:r>
                            </w:hyperlink>
                          </w:p>
                          <w:p w:rsidR="00E91634" w:rsidRPr="00E91634" w:rsidRDefault="00ED017F" w:rsidP="00E9163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E91634" w:rsidRPr="00E9163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www.dhs.state.il.us/page.aspx?item=30768</w:t>
                              </w:r>
                            </w:hyperlink>
                          </w:p>
                          <w:p w:rsidR="00E91634" w:rsidRDefault="00E9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25pt;margin-top:10.2pt;width:346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" fillcolor="white [3201]" strokeweight=".5pt">
                <v:textbox>
                  <w:txbxContent>
                    <w:p w:rsidR="00E91634" w:rsidRPr="00E91634" w:rsidRDefault="00E91634" w:rsidP="00E9163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16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Substance Abuse Prevention Resource Guide</w:t>
                      </w:r>
                    </w:p>
                    <w:p w:rsidR="00E91634" w:rsidRPr="00E91634" w:rsidRDefault="00E91634" w:rsidP="00E9163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1634" w:rsidRPr="00E91634" w:rsidRDefault="00E91634" w:rsidP="00E91634">
                      <w:pPr>
                        <w:spacing w:after="0" w:line="240" w:lineRule="auto"/>
                        <w:contextualSpacing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Pr="00E9163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https://findtreatment.samhsa.gov/</w:t>
                        </w:r>
                      </w:hyperlink>
                    </w:p>
                    <w:p w:rsidR="00E91634" w:rsidRPr="00E91634" w:rsidRDefault="00E91634" w:rsidP="00E91634">
                      <w:pPr>
                        <w:spacing w:after="0" w:line="240" w:lineRule="auto"/>
                        <w:contextualSpacing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Pr="00E9163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http://www.dhs.state.il.us/page.aspx?item=29725</w:t>
                        </w:r>
                      </w:hyperlink>
                    </w:p>
                    <w:p w:rsidR="00E91634" w:rsidRPr="00E91634" w:rsidRDefault="00E91634" w:rsidP="00E9163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Pr="00E9163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www.dhs.state.il.us/page.aspx?item=30768</w:t>
                        </w:r>
                      </w:hyperlink>
                    </w:p>
                    <w:p w:rsidR="00E91634" w:rsidRDefault="00E91634"/>
                  </w:txbxContent>
                </v:textbox>
              </v:shape>
            </w:pict>
          </mc:Fallback>
        </mc:AlternateContent>
      </w: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816216" w:rsidRDefault="00816216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Children's Home and Aid</w:t>
      </w:r>
    </w:p>
    <w:p w:rsidR="00E91634" w:rsidRPr="00E91634" w:rsidRDefault="00ED017F" w:rsidP="00E91634">
      <w:pPr>
        <w:spacing w:after="0" w:line="240" w:lineRule="auto"/>
        <w:contextualSpacing/>
        <w:outlineLvl w:val="2"/>
        <w:rPr>
          <w:rStyle w:val="Hyperlink"/>
          <w:rFonts w:ascii="Arial" w:eastAsia="Times New Roman" w:hAnsi="Arial" w:cs="Arial"/>
          <w:bCs/>
          <w:sz w:val="24"/>
          <w:szCs w:val="24"/>
          <w:lang w:val="en"/>
        </w:rPr>
      </w:pPr>
      <w:hyperlink r:id="rId13" w:history="1">
        <w:r w:rsidR="00E91634" w:rsidRPr="00E91634">
          <w:rPr>
            <w:rStyle w:val="Hyperlink"/>
            <w:rFonts w:ascii="Arial" w:eastAsia="Times New Roman" w:hAnsi="Arial" w:cs="Arial"/>
            <w:bCs/>
            <w:sz w:val="24"/>
            <w:szCs w:val="24"/>
            <w:lang w:val="en"/>
          </w:rPr>
          <w:t>https://www.childrenshomeandaid.org/counseling-programs-services</w:t>
        </w:r>
      </w:hyperlink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816216" w:rsidRDefault="00816216" w:rsidP="00E9163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color w:val="000000"/>
          <w:sz w:val="24"/>
          <w:szCs w:val="24"/>
          <w:lang w:val="en"/>
        </w:rPr>
        <w:t>21333 Johnson Road</w:t>
      </w:r>
      <w:r w:rsidRPr="00E91634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Granite City, IL  62040</w:t>
      </w:r>
    </w:p>
    <w:p w:rsidR="00E91634" w:rsidRPr="00E91634" w:rsidRDefault="00E91634" w:rsidP="00E9163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8568F3" w:rsidRPr="00E91634" w:rsidRDefault="008568F3" w:rsidP="00E9163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"/>
        </w:rPr>
        <w:t>Service Area:</w:t>
      </w:r>
    </w:p>
    <w:p w:rsidR="00A95E49" w:rsidRPr="00E91634" w:rsidRDefault="008568F3" w:rsidP="00E9163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color w:val="000000"/>
          <w:sz w:val="24"/>
          <w:szCs w:val="24"/>
          <w:lang w:val="en"/>
        </w:rPr>
        <w:t>St Clair, Clinton, Washington, Bond, Madison, Calhoun, Jersey, Greene, Mac</w:t>
      </w:r>
      <w:r w:rsidR="004472B4" w:rsidRPr="00E91634">
        <w:rPr>
          <w:rFonts w:ascii="Arial" w:eastAsia="Times New Roman" w:hAnsi="Arial" w:cs="Arial"/>
          <w:color w:val="000000"/>
          <w:sz w:val="24"/>
          <w:szCs w:val="24"/>
          <w:lang w:val="en"/>
        </w:rPr>
        <w:t>oupin, and Montgomery Counties </w:t>
      </w:r>
    </w:p>
    <w:p w:rsidR="00883B06" w:rsidRDefault="00883B06" w:rsidP="00E91634">
      <w:pPr>
        <w:spacing w:after="0" w:line="240" w:lineRule="auto"/>
        <w:contextualSpacing/>
        <w:outlineLvl w:val="2"/>
        <w:rPr>
          <w:rStyle w:val="Hyperlink"/>
          <w:rFonts w:ascii="Arial" w:eastAsia="Times New Roman" w:hAnsi="Arial" w:cs="Arial"/>
          <w:b/>
          <w:bCs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Style w:val="Hyperlink"/>
          <w:rFonts w:ascii="Arial" w:eastAsia="Times New Roman" w:hAnsi="Arial" w:cs="Arial"/>
          <w:b/>
          <w:bCs/>
          <w:sz w:val="24"/>
          <w:szCs w:val="24"/>
          <w:lang w:val="en"/>
        </w:rPr>
      </w:pP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Jersey County Health Department</w:t>
      </w: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Style w:val="Hyperlink"/>
          <w:rFonts w:ascii="Arial" w:eastAsia="Times New Roman" w:hAnsi="Arial" w:cs="Arial"/>
          <w:bCs/>
          <w:sz w:val="24"/>
          <w:szCs w:val="24"/>
          <w:lang w:val="en"/>
        </w:rPr>
        <w:t>https://www.jerseycountyhealth.org</w:t>
      </w:r>
    </w:p>
    <w:p w:rsidR="00E91634" w:rsidRPr="00E91634" w:rsidRDefault="00E91634" w:rsidP="00E91634">
      <w:pPr>
        <w:spacing w:after="0" w:line="240" w:lineRule="auto"/>
        <w:contextualSpacing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Pr="00E91634" w:rsidRDefault="00E91634" w:rsidP="00E91634">
      <w:pPr>
        <w:spacing w:after="0" w:line="240" w:lineRule="auto"/>
        <w:contextualSpacing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1634">
        <w:rPr>
          <w:rFonts w:ascii="Arial" w:eastAsia="Times New Roman" w:hAnsi="Arial" w:cs="Arial"/>
          <w:color w:val="000000" w:themeColor="text1"/>
          <w:sz w:val="24"/>
          <w:szCs w:val="24"/>
        </w:rPr>
        <w:t>1307 State Hwy 109</w:t>
      </w:r>
    </w:p>
    <w:p w:rsidR="00E91634" w:rsidRPr="00E91634" w:rsidRDefault="00E91634" w:rsidP="00E91634">
      <w:pPr>
        <w:spacing w:after="0" w:line="240" w:lineRule="auto"/>
        <w:contextualSpacing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1634">
        <w:rPr>
          <w:rFonts w:ascii="Arial" w:eastAsia="Times New Roman" w:hAnsi="Arial" w:cs="Arial"/>
          <w:color w:val="000000" w:themeColor="text1"/>
          <w:sz w:val="24"/>
          <w:szCs w:val="24"/>
        </w:rPr>
        <w:t>Jerseyville, IL 62052</w:t>
      </w: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color w:val="000000" w:themeColor="text1"/>
          <w:sz w:val="24"/>
          <w:szCs w:val="24"/>
        </w:rPr>
        <w:t>618-498-9565</w:t>
      </w: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883B06" w:rsidRDefault="00883B06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150868" w:rsidRPr="00E91634" w:rsidRDefault="00150868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Madison County Catholic Charities</w:t>
      </w:r>
    </w:p>
    <w:p w:rsidR="00150868" w:rsidRPr="00E91634" w:rsidRDefault="00150868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Professional Counseling Solutions</w:t>
      </w:r>
    </w:p>
    <w:p w:rsidR="00150868" w:rsidRPr="00E91634" w:rsidRDefault="00ED017F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hyperlink r:id="rId14" w:history="1">
        <w:r w:rsidR="00150868" w:rsidRPr="00E91634">
          <w:rPr>
            <w:rStyle w:val="Hyperlink"/>
            <w:rFonts w:ascii="Arial" w:eastAsia="Times New Roman" w:hAnsi="Arial" w:cs="Arial"/>
            <w:bCs/>
            <w:sz w:val="24"/>
            <w:szCs w:val="24"/>
            <w:lang w:val="en"/>
          </w:rPr>
          <w:t>www.cc.dio.org</w:t>
        </w:r>
      </w:hyperlink>
    </w:p>
    <w:p w:rsidR="00883B06" w:rsidRPr="00E91634" w:rsidRDefault="00883B06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150868" w:rsidRPr="00E91634" w:rsidRDefault="00150868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Alton Office </w:t>
      </w:r>
      <w:r w:rsidR="00C10CC5"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                                         </w:t>
      </w:r>
    </w:p>
    <w:p w:rsidR="00150868" w:rsidRPr="00E91634" w:rsidRDefault="00150868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3512 McArthur Blvd.</w:t>
      </w:r>
    </w:p>
    <w:p w:rsidR="00150868" w:rsidRPr="00E91634" w:rsidRDefault="00150868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Alton, IL 62002</w:t>
      </w:r>
    </w:p>
    <w:p w:rsidR="00150868" w:rsidRPr="00E91634" w:rsidRDefault="00150868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618-462-0634</w:t>
      </w:r>
    </w:p>
    <w:p w:rsidR="00C7388F" w:rsidRPr="00E91634" w:rsidRDefault="00C7388F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E91634" w:rsidRPr="00E91634" w:rsidRDefault="00E91634" w:rsidP="00E91634">
      <w:pPr>
        <w:spacing w:after="0" w:line="240" w:lineRule="auto"/>
        <w:contextualSpacing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91634" w:rsidRPr="00E91634" w:rsidRDefault="00E91634" w:rsidP="00E91634">
      <w:pPr>
        <w:spacing w:after="0" w:line="240" w:lineRule="auto"/>
        <w:contextualSpacing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16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Greene County Health Department</w:t>
      </w:r>
    </w:p>
    <w:p w:rsidR="00E91634" w:rsidRDefault="00ED017F" w:rsidP="00E91634">
      <w:pPr>
        <w:spacing w:after="0" w:line="240" w:lineRule="auto"/>
        <w:contextualSpacing/>
        <w:outlineLvl w:val="3"/>
        <w:rPr>
          <w:rStyle w:val="Hyperlink"/>
          <w:rFonts w:ascii="Arial" w:eastAsia="Times New Roman" w:hAnsi="Arial" w:cs="Arial"/>
          <w:sz w:val="24"/>
          <w:szCs w:val="24"/>
        </w:rPr>
      </w:pPr>
      <w:hyperlink r:id="rId15" w:history="1">
        <w:r w:rsidR="00E91634" w:rsidRPr="00E91634">
          <w:rPr>
            <w:rStyle w:val="Hyperlink"/>
            <w:rFonts w:ascii="Arial" w:eastAsia="Times New Roman" w:hAnsi="Arial" w:cs="Arial"/>
            <w:sz w:val="24"/>
            <w:szCs w:val="24"/>
          </w:rPr>
          <w:t>https://www.greenecountyhealth.com</w:t>
        </w:r>
      </w:hyperlink>
    </w:p>
    <w:p w:rsidR="00E91634" w:rsidRPr="00E91634" w:rsidRDefault="00E91634" w:rsidP="00E91634">
      <w:pPr>
        <w:spacing w:after="0" w:line="240" w:lineRule="auto"/>
        <w:contextualSpacing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91634" w:rsidRPr="00E91634" w:rsidRDefault="00E91634" w:rsidP="00E91634">
      <w:pPr>
        <w:spacing w:after="0" w:line="240" w:lineRule="auto"/>
        <w:contextualSpacing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1634">
        <w:rPr>
          <w:rFonts w:ascii="Arial" w:eastAsia="Times New Roman" w:hAnsi="Arial" w:cs="Arial"/>
          <w:color w:val="000000" w:themeColor="text1"/>
          <w:sz w:val="24"/>
          <w:szCs w:val="24"/>
        </w:rPr>
        <w:t>310 Fifth Street</w:t>
      </w:r>
    </w:p>
    <w:p w:rsidR="00E91634" w:rsidRPr="00E91634" w:rsidRDefault="00E91634" w:rsidP="00E91634">
      <w:pPr>
        <w:spacing w:after="0" w:line="240" w:lineRule="auto"/>
        <w:contextualSpacing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1634">
        <w:rPr>
          <w:rFonts w:ascii="Arial" w:eastAsia="Times New Roman" w:hAnsi="Arial" w:cs="Arial"/>
          <w:color w:val="000000" w:themeColor="text1"/>
          <w:sz w:val="24"/>
          <w:szCs w:val="24"/>
        </w:rPr>
        <w:t>Carrollton, IL 62016</w:t>
      </w:r>
    </w:p>
    <w:p w:rsidR="00E91634" w:rsidRPr="00E91634" w:rsidRDefault="00E91634" w:rsidP="00E91634">
      <w:pPr>
        <w:spacing w:after="0" w:line="240" w:lineRule="auto"/>
        <w:contextualSpacing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1634">
        <w:rPr>
          <w:rFonts w:ascii="Arial" w:eastAsia="Times New Roman" w:hAnsi="Arial" w:cs="Arial"/>
          <w:color w:val="000000" w:themeColor="text1"/>
          <w:sz w:val="24"/>
          <w:szCs w:val="24"/>
        </w:rPr>
        <w:t>217-942-6961</w:t>
      </w:r>
    </w:p>
    <w:p w:rsidR="00883B06" w:rsidRDefault="00883B06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8E4743" w:rsidRDefault="008E4743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8E4743" w:rsidRPr="00E91634" w:rsidRDefault="008E4743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Locust Street Resource Center</w:t>
      </w: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u w:val="single"/>
          <w:lang w:val="en"/>
        </w:rPr>
      </w:pPr>
      <w:r w:rsidRPr="00E91634"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u w:val="single"/>
          <w:lang w:val="en"/>
        </w:rPr>
        <w:t>https://www.locuststreetresourcecenter.org</w:t>
      </w: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Ashley </w:t>
      </w:r>
      <w:proofErr w:type="spellStart"/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Mesey</w:t>
      </w:r>
      <w:proofErr w:type="spellEnd"/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, BA, CADC</w:t>
      </w: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320 South Locust Street </w:t>
      </w: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Carlinville, IL 62626</w:t>
      </w: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1-217-854-3166</w:t>
      </w: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727 9</w:t>
      </w:r>
      <w:r w:rsidRPr="00E9163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val="en"/>
        </w:rPr>
        <w:t>th</w:t>
      </w: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 xml:space="preserve"> Street</w:t>
      </w: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Carrollton, IL 62016</w:t>
      </w: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1-217-741-2730</w:t>
      </w: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C7388F" w:rsidRPr="00E91634" w:rsidRDefault="00AF76CE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CENTERSTONE</w:t>
      </w:r>
    </w:p>
    <w:p w:rsidR="00AF76CE" w:rsidRPr="00E91634" w:rsidRDefault="00ED017F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hyperlink r:id="rId16" w:history="1">
        <w:r w:rsidR="00AF76CE" w:rsidRPr="00E91634">
          <w:rPr>
            <w:rStyle w:val="Hyperlink"/>
            <w:rFonts w:ascii="Arial" w:eastAsia="Times New Roman" w:hAnsi="Arial" w:cs="Arial"/>
            <w:bCs/>
            <w:sz w:val="24"/>
            <w:szCs w:val="24"/>
            <w:lang w:val="en"/>
          </w:rPr>
          <w:t>https://centerstone.org/locations/illinois</w:t>
        </w:r>
      </w:hyperlink>
    </w:p>
    <w:p w:rsidR="00AF76CE" w:rsidRPr="00E91634" w:rsidRDefault="00AF76CE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AF76CE" w:rsidRPr="00E91634" w:rsidRDefault="00AF76CE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Alton Office</w:t>
      </w:r>
    </w:p>
    <w:p w:rsidR="00AF76CE" w:rsidRPr="00E91634" w:rsidRDefault="00AF76CE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2615 Edwards Street</w:t>
      </w:r>
    </w:p>
    <w:p w:rsidR="00AF76CE" w:rsidRPr="00E91634" w:rsidRDefault="00AF76CE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Alton, IL 62002</w:t>
      </w:r>
    </w:p>
    <w:p w:rsidR="00AF76CE" w:rsidRPr="00E91634" w:rsidRDefault="00AF76CE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618-462-2331</w:t>
      </w:r>
    </w:p>
    <w:p w:rsidR="00272C00" w:rsidRDefault="00272C00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E91634" w:rsidRPr="00E91634" w:rsidRDefault="00E91634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:rsidR="009A0262" w:rsidRPr="00E91634" w:rsidRDefault="009A0262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E9163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Prevention First</w:t>
      </w:r>
    </w:p>
    <w:p w:rsidR="009A0262" w:rsidRPr="00E91634" w:rsidRDefault="00171307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n"/>
        </w:rPr>
      </w:pPr>
      <w:r w:rsidRPr="00E91634">
        <w:rPr>
          <w:rStyle w:val="Hyperlink"/>
          <w:rFonts w:ascii="Arial" w:eastAsia="Times New Roman" w:hAnsi="Arial" w:cs="Arial"/>
          <w:bCs/>
          <w:sz w:val="24"/>
          <w:szCs w:val="24"/>
          <w:lang w:val="en"/>
        </w:rPr>
        <w:t>https://www.prevention.org/Virtual-Clearinghouse/ParentsCaregivers-Help/</w:t>
      </w:r>
    </w:p>
    <w:p w:rsidR="00171307" w:rsidRPr="00E91634" w:rsidRDefault="00171307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"/>
        </w:rPr>
      </w:pPr>
    </w:p>
    <w:p w:rsidR="00A95E49" w:rsidRPr="00E91634" w:rsidRDefault="00171307" w:rsidP="00E91634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"/>
        </w:rPr>
      </w:pPr>
      <w:r w:rsidRPr="00E916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2800 Montvale Drive</w:t>
      </w:r>
      <w:r w:rsidRPr="00E91634">
        <w:rPr>
          <w:rFonts w:ascii="Arial" w:hAnsi="Arial" w:cs="Arial"/>
          <w:color w:val="000000" w:themeColor="text1"/>
          <w:sz w:val="24"/>
          <w:szCs w:val="24"/>
        </w:rPr>
        <w:br/>
      </w:r>
      <w:r w:rsidRPr="00E916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Springfield, Illinois 62704</w:t>
      </w:r>
      <w:r w:rsidRPr="00E91634">
        <w:rPr>
          <w:rFonts w:ascii="Arial" w:hAnsi="Arial" w:cs="Arial"/>
          <w:color w:val="000000" w:themeColor="text1"/>
          <w:sz w:val="24"/>
          <w:szCs w:val="24"/>
        </w:rPr>
        <w:br/>
      </w:r>
      <w:r w:rsidRPr="00E916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Phone 217.793.7353 </w:t>
      </w:r>
      <w:r w:rsidRPr="00E91634">
        <w:rPr>
          <w:rFonts w:ascii="Arial" w:hAnsi="Arial" w:cs="Arial"/>
          <w:color w:val="000000" w:themeColor="text1"/>
          <w:sz w:val="24"/>
          <w:szCs w:val="24"/>
        </w:rPr>
        <w:br/>
      </w:r>
      <w:r w:rsidRPr="00E916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Toll-free in Illinois 800.252.8951 </w:t>
      </w:r>
      <w:r w:rsidRPr="00E91634">
        <w:rPr>
          <w:rFonts w:ascii="Arial" w:hAnsi="Arial" w:cs="Arial"/>
          <w:color w:val="000000" w:themeColor="text1"/>
          <w:sz w:val="24"/>
          <w:szCs w:val="24"/>
        </w:rPr>
        <w:br/>
      </w:r>
      <w:r w:rsidRPr="00E916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TDD 217.793.7355 </w:t>
      </w:r>
    </w:p>
    <w:sectPr w:rsidR="00A95E49" w:rsidRPr="00E91634" w:rsidSect="00E91634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num="2" w:space="12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7F" w:rsidRDefault="00ED017F" w:rsidP="00E91634">
      <w:pPr>
        <w:spacing w:after="0" w:line="240" w:lineRule="auto"/>
      </w:pPr>
      <w:r>
        <w:separator/>
      </w:r>
    </w:p>
  </w:endnote>
  <w:endnote w:type="continuationSeparator" w:id="0">
    <w:p w:rsidR="00ED017F" w:rsidRDefault="00ED017F" w:rsidP="00E9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34" w:rsidRPr="008E4743" w:rsidRDefault="00E91634" w:rsidP="008E4743">
    <w:pPr>
      <w:pStyle w:val="NormalWeb"/>
      <w:spacing w:before="0" w:beforeAutospacing="0" w:after="0" w:afterAutospacing="0"/>
      <w:contextualSpacing/>
      <w:rPr>
        <w:rFonts w:ascii="Arial" w:hAnsi="Arial" w:cs="Arial"/>
        <w:i/>
        <w:color w:val="0070C0"/>
        <w:sz w:val="22"/>
        <w:szCs w:val="22"/>
      </w:rPr>
    </w:pPr>
    <w:r w:rsidRPr="00E91634">
      <w:rPr>
        <w:rFonts w:ascii="Arial" w:hAnsi="Arial" w:cs="Arial"/>
        <w:i/>
        <w:color w:val="0070C0"/>
        <w:sz w:val="22"/>
        <w:szCs w:val="22"/>
      </w:rPr>
      <w:t>Funding provided in whole or part by the Illinois Department of Human Services and the Substance Abuse and Mental Health Services Administration (SAMSHA)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7F" w:rsidRDefault="00ED017F" w:rsidP="00E91634">
      <w:pPr>
        <w:spacing w:after="0" w:line="240" w:lineRule="auto"/>
      </w:pPr>
      <w:r>
        <w:separator/>
      </w:r>
    </w:p>
  </w:footnote>
  <w:footnote w:type="continuationSeparator" w:id="0">
    <w:p w:rsidR="00ED017F" w:rsidRDefault="00ED017F" w:rsidP="00E9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34" w:rsidRPr="00E91634" w:rsidRDefault="00E91634" w:rsidP="00E91634">
    <w:pPr>
      <w:pStyle w:val="Header"/>
      <w:jc w:val="right"/>
      <w:rPr>
        <w:rFonts w:ascii="Arial" w:hAnsi="Arial" w:cs="Arial"/>
      </w:rPr>
    </w:pPr>
    <w:r w:rsidRPr="00E91634">
      <w:rPr>
        <w:rFonts w:ascii="Arial" w:hAnsi="Arial" w:cs="Arial"/>
      </w:rPr>
      <w:t>Updated: June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9CA"/>
    <w:multiLevelType w:val="multilevel"/>
    <w:tmpl w:val="F6FC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4D"/>
    <w:rsid w:val="0007096D"/>
    <w:rsid w:val="000D70EC"/>
    <w:rsid w:val="00150868"/>
    <w:rsid w:val="00171307"/>
    <w:rsid w:val="00175E1D"/>
    <w:rsid w:val="001D4BB3"/>
    <w:rsid w:val="00272C00"/>
    <w:rsid w:val="004472B4"/>
    <w:rsid w:val="004C2153"/>
    <w:rsid w:val="00502BFD"/>
    <w:rsid w:val="006013A7"/>
    <w:rsid w:val="00641D37"/>
    <w:rsid w:val="006E2F4A"/>
    <w:rsid w:val="00785FF5"/>
    <w:rsid w:val="007A0C97"/>
    <w:rsid w:val="00816216"/>
    <w:rsid w:val="00845AE5"/>
    <w:rsid w:val="008568F3"/>
    <w:rsid w:val="00883B06"/>
    <w:rsid w:val="008E4743"/>
    <w:rsid w:val="009A0262"/>
    <w:rsid w:val="009C1B8D"/>
    <w:rsid w:val="00A34F9F"/>
    <w:rsid w:val="00A95E49"/>
    <w:rsid w:val="00A960BA"/>
    <w:rsid w:val="00AD4FA3"/>
    <w:rsid w:val="00AF76CE"/>
    <w:rsid w:val="00C10CC5"/>
    <w:rsid w:val="00C7388F"/>
    <w:rsid w:val="00D210D3"/>
    <w:rsid w:val="00D6334D"/>
    <w:rsid w:val="00E91634"/>
    <w:rsid w:val="00ED017F"/>
    <w:rsid w:val="00F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90D78-685A-440D-BB5D-D3A676C6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10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34"/>
  </w:style>
  <w:style w:type="paragraph" w:styleId="Footer">
    <w:name w:val="footer"/>
    <w:basedOn w:val="Normal"/>
    <w:link w:val="FooterChar"/>
    <w:uiPriority w:val="99"/>
    <w:unhideWhenUsed/>
    <w:rsid w:val="00E9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3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9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22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4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887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36" w:space="15" w:color="0061AA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state.il.us/page.aspx?item=29725" TargetMode="External"/><Relationship Id="rId13" Type="http://schemas.openxmlformats.org/officeDocument/2006/relationships/hyperlink" Target="https://www.childrenshomeandaid.org/counseling-programs-servic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ndtreatment.samhsa.gov/" TargetMode="External"/><Relationship Id="rId12" Type="http://schemas.openxmlformats.org/officeDocument/2006/relationships/hyperlink" Target="http://www.dhs.state.il.us/page.aspx?item=3076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enterstone.org/locations/illinoi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hs.state.il.us/page.aspx?item=297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reenecountyhealth.com" TargetMode="External"/><Relationship Id="rId10" Type="http://schemas.openxmlformats.org/officeDocument/2006/relationships/hyperlink" Target="https://findtreatment.samhsa.g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hs.state.il.us/page.aspx?item=30768" TargetMode="External"/><Relationship Id="rId14" Type="http://schemas.openxmlformats.org/officeDocument/2006/relationships/hyperlink" Target="http://www.cc.d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ROBERTSON</dc:creator>
  <cp:keywords/>
  <dc:description/>
  <cp:lastModifiedBy>rita.robertson@jersey100.org</cp:lastModifiedBy>
  <cp:revision>2</cp:revision>
  <cp:lastPrinted>2018-01-19T15:57:00Z</cp:lastPrinted>
  <dcterms:created xsi:type="dcterms:W3CDTF">2018-10-05T16:31:00Z</dcterms:created>
  <dcterms:modified xsi:type="dcterms:W3CDTF">2018-10-05T16:31:00Z</dcterms:modified>
</cp:coreProperties>
</file>